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DD95" w14:textId="77777777" w:rsidR="000E05FE" w:rsidRDefault="000E05FE" w:rsidP="000E05FE">
      <w:pPr>
        <w:pStyle w:val="Style1"/>
        <w:widowControl/>
        <w:spacing w:before="53"/>
        <w:ind w:left="5954"/>
        <w:rPr>
          <w:sz w:val="28"/>
          <w:szCs w:val="28"/>
        </w:rPr>
      </w:pPr>
      <w:r>
        <w:rPr>
          <w:sz w:val="28"/>
          <w:szCs w:val="28"/>
        </w:rPr>
        <w:t>Директору ФГБУК «ВЦХТ»</w:t>
      </w:r>
    </w:p>
    <w:p w14:paraId="44A2656F" w14:textId="77777777" w:rsidR="000E05FE" w:rsidRPr="007507E5" w:rsidRDefault="000E05FE" w:rsidP="000E05FE">
      <w:pPr>
        <w:pStyle w:val="Style1"/>
        <w:widowControl/>
        <w:spacing w:before="53"/>
        <w:ind w:left="5954"/>
        <w:rPr>
          <w:bCs/>
          <w:sz w:val="28"/>
          <w:szCs w:val="28"/>
        </w:rPr>
      </w:pPr>
    </w:p>
    <w:p w14:paraId="251A3808" w14:textId="69A5E8F9" w:rsidR="000E05FE" w:rsidRPr="00734367" w:rsidRDefault="000E05FE" w:rsidP="000E05FE">
      <w:pPr>
        <w:pStyle w:val="Style4"/>
        <w:widowControl/>
        <w:tabs>
          <w:tab w:val="left" w:leader="underscore" w:pos="9576"/>
        </w:tabs>
        <w:ind w:left="5954"/>
        <w:jc w:val="both"/>
        <w:rPr>
          <w:rStyle w:val="FontStyle15"/>
        </w:rPr>
      </w:pPr>
      <w:r>
        <w:rPr>
          <w:rStyle w:val="FontStyle15"/>
        </w:rPr>
        <w:t>о</w:t>
      </w:r>
      <w:r w:rsidRPr="00734367">
        <w:rPr>
          <w:rStyle w:val="FontStyle15"/>
        </w:rPr>
        <w:t>т</w:t>
      </w:r>
      <w:r>
        <w:rPr>
          <w:rStyle w:val="FontStyle15"/>
        </w:rPr>
        <w:t>__________________________</w:t>
      </w:r>
    </w:p>
    <w:p w14:paraId="79E4432D" w14:textId="77777777" w:rsidR="000E05FE" w:rsidRPr="00734367" w:rsidRDefault="000E05FE" w:rsidP="000E05FE">
      <w:pPr>
        <w:pStyle w:val="Style3"/>
        <w:widowControl/>
        <w:spacing w:before="14" w:line="240" w:lineRule="auto"/>
        <w:ind w:left="5954" w:firstLine="0"/>
        <w:jc w:val="center"/>
        <w:rPr>
          <w:rStyle w:val="FontStyle18"/>
          <w:sz w:val="20"/>
          <w:szCs w:val="20"/>
        </w:rPr>
      </w:pPr>
      <w:r w:rsidRPr="00734367">
        <w:rPr>
          <w:rStyle w:val="FontStyle18"/>
          <w:sz w:val="20"/>
          <w:szCs w:val="20"/>
        </w:rPr>
        <w:t xml:space="preserve">(Ф.И.О., должность </w:t>
      </w:r>
      <w:r>
        <w:rPr>
          <w:rStyle w:val="FontStyle18"/>
          <w:sz w:val="20"/>
          <w:szCs w:val="20"/>
        </w:rPr>
        <w:t>работника)</w:t>
      </w:r>
    </w:p>
    <w:p w14:paraId="44F1FEFF" w14:textId="7C374FCC" w:rsidR="000E05FE" w:rsidRDefault="000E05FE" w:rsidP="000E05FE">
      <w:pPr>
        <w:pStyle w:val="Style6"/>
        <w:widowControl/>
        <w:spacing w:before="53"/>
        <w:ind w:left="5954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________________________</w:t>
      </w:r>
    </w:p>
    <w:p w14:paraId="12D05AF9" w14:textId="77777777" w:rsidR="000E05FE" w:rsidRPr="00734367" w:rsidRDefault="000E05FE" w:rsidP="000E05FE">
      <w:pPr>
        <w:pStyle w:val="Style6"/>
        <w:widowControl/>
        <w:spacing w:before="53"/>
        <w:ind w:left="5954"/>
        <w:jc w:val="center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(</w:t>
      </w:r>
      <w:r w:rsidRPr="00734367">
        <w:rPr>
          <w:rStyle w:val="FontStyle18"/>
          <w:sz w:val="20"/>
          <w:szCs w:val="20"/>
        </w:rPr>
        <w:t>место жительства, телефон)</w:t>
      </w:r>
    </w:p>
    <w:p w14:paraId="5E3ED03B" w14:textId="77777777" w:rsidR="000E05FE" w:rsidRDefault="000E05FE" w:rsidP="000E05FE">
      <w:pPr>
        <w:pStyle w:val="Style7"/>
        <w:widowControl/>
        <w:spacing w:before="120"/>
        <w:jc w:val="center"/>
        <w:rPr>
          <w:rStyle w:val="FontStyle16"/>
          <w:spacing w:val="80"/>
          <w:sz w:val="28"/>
          <w:szCs w:val="28"/>
        </w:rPr>
      </w:pPr>
    </w:p>
    <w:p w14:paraId="2AC7561B" w14:textId="77777777" w:rsidR="000E05FE" w:rsidRPr="00074432" w:rsidRDefault="000E05FE" w:rsidP="000E05FE">
      <w:pPr>
        <w:pStyle w:val="Style7"/>
        <w:widowControl/>
        <w:spacing w:before="120"/>
        <w:jc w:val="center"/>
        <w:rPr>
          <w:rStyle w:val="FontStyle16"/>
          <w:spacing w:val="80"/>
          <w:sz w:val="28"/>
          <w:szCs w:val="28"/>
        </w:rPr>
      </w:pPr>
      <w:r w:rsidRPr="00074432">
        <w:rPr>
          <w:rStyle w:val="FontStyle16"/>
          <w:spacing w:val="80"/>
          <w:sz w:val="28"/>
          <w:szCs w:val="28"/>
        </w:rPr>
        <w:t>УВЕДОМЛЕНИЕ</w:t>
      </w:r>
    </w:p>
    <w:p w14:paraId="3C3F0826" w14:textId="77777777" w:rsidR="000E05FE" w:rsidRPr="00366E90" w:rsidRDefault="000E05FE" w:rsidP="000E05FE">
      <w:pPr>
        <w:pStyle w:val="Style8"/>
        <w:widowControl/>
        <w:spacing w:before="120" w:line="240" w:lineRule="auto"/>
        <w:ind w:right="45"/>
        <w:rPr>
          <w:rStyle w:val="FontStyle16"/>
          <w:sz w:val="28"/>
          <w:szCs w:val="28"/>
        </w:rPr>
      </w:pPr>
      <w:r w:rsidRPr="00366E90">
        <w:rPr>
          <w:rStyle w:val="FontStyle16"/>
          <w:sz w:val="28"/>
          <w:szCs w:val="28"/>
        </w:rPr>
        <w:t xml:space="preserve">о </w:t>
      </w:r>
      <w:r>
        <w:rPr>
          <w:rStyle w:val="FontStyle16"/>
          <w:sz w:val="28"/>
          <w:szCs w:val="28"/>
        </w:rPr>
        <w:t>возникшем конфликте интересов или возможности его возникновения</w:t>
      </w:r>
    </w:p>
    <w:p w14:paraId="59287870" w14:textId="77777777" w:rsidR="000E05FE" w:rsidRDefault="000E05FE" w:rsidP="000E05FE">
      <w:pPr>
        <w:spacing w:after="120"/>
        <w:rPr>
          <w:sz w:val="24"/>
          <w:szCs w:val="24"/>
        </w:rPr>
      </w:pPr>
    </w:p>
    <w:p w14:paraId="00A14A57" w14:textId="77777777" w:rsidR="000E05FE" w:rsidRDefault="000E05FE" w:rsidP="000E05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14:paraId="46ADA36D" w14:textId="77777777" w:rsidR="000E05FE" w:rsidRDefault="000E05FE" w:rsidP="000E05F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14:paraId="0E6372CE" w14:textId="77777777" w:rsidR="000E05FE" w:rsidRDefault="000E05FE" w:rsidP="000E05FE">
      <w:pPr>
        <w:pBdr>
          <w:top w:val="single" w:sz="4" w:space="1" w:color="auto"/>
        </w:pBdr>
        <w:jc w:val="center"/>
      </w:pPr>
      <w:r>
        <w:t>(</w:t>
      </w:r>
      <w:r w:rsidRPr="00700225">
        <w:t>описание обстоятельств, при которых личная заинтересованность (прямая или косвенная) работника влияет или может повлиять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работника, правами и законными интересами граждан, организации, общества или государства</w:t>
      </w:r>
      <w:r>
        <w:t>)</w:t>
      </w:r>
    </w:p>
    <w:p w14:paraId="1837FE7D" w14:textId="77777777" w:rsidR="000E05FE" w:rsidRDefault="000E05FE" w:rsidP="000E05F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72AB6FC" w14:textId="77777777" w:rsidR="000E05FE" w:rsidRDefault="000E05FE" w:rsidP="000E05FE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7CBAB683" w14:textId="77777777" w:rsidR="000E05FE" w:rsidRDefault="000E05FE" w:rsidP="000E05FE">
      <w:pPr>
        <w:pBdr>
          <w:top w:val="single" w:sz="4" w:space="1" w:color="auto"/>
        </w:pBdr>
        <w:ind w:left="284"/>
        <w:jc w:val="center"/>
        <w:rPr>
          <w:sz w:val="2"/>
          <w:szCs w:val="2"/>
        </w:rPr>
      </w:pPr>
      <w:r>
        <w:t>(</w:t>
      </w:r>
      <w:r w:rsidRPr="00700225">
        <w:t>личная заинтересованность работника, которая влияет или может повлиять на надлежащее исполнение им должностных обязанностей, под которой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t>)</w:t>
      </w:r>
    </w:p>
    <w:p w14:paraId="21F8BF0C" w14:textId="77777777" w:rsidR="000E05FE" w:rsidRDefault="000E05FE" w:rsidP="000E05F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14:paraId="5EC5E1C9" w14:textId="77777777" w:rsidR="000E05FE" w:rsidRDefault="000E05FE" w:rsidP="000E05FE">
      <w:pPr>
        <w:pBdr>
          <w:top w:val="single" w:sz="4" w:space="1" w:color="auto"/>
        </w:pBdr>
        <w:spacing w:after="240"/>
        <w:ind w:left="284"/>
        <w:jc w:val="center"/>
      </w:pPr>
      <w:r>
        <w:t>(дополнительные сведения)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2041"/>
        <w:gridCol w:w="1134"/>
        <w:gridCol w:w="3686"/>
      </w:tblGrid>
      <w:tr w:rsidR="000E05FE" w:rsidRPr="00700225" w14:paraId="5B7F8CFB" w14:textId="77777777" w:rsidTr="001D217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3BF39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B7BDA6E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776F2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71AD23F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0746E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05FE" w:rsidRPr="00700225" w14:paraId="1D2D317A" w14:textId="77777777" w:rsidTr="001D2177">
        <w:tc>
          <w:tcPr>
            <w:tcW w:w="1985" w:type="dxa"/>
            <w:hideMark/>
          </w:tcPr>
          <w:p w14:paraId="47505E1D" w14:textId="77777777" w:rsidR="000E05FE" w:rsidRDefault="000E05FE" w:rsidP="001D2177">
            <w:pPr>
              <w:spacing w:line="276" w:lineRule="auto"/>
              <w:jc w:val="center"/>
            </w:pPr>
            <w:r>
              <w:t>(дата)</w:t>
            </w:r>
          </w:p>
        </w:tc>
        <w:tc>
          <w:tcPr>
            <w:tcW w:w="1134" w:type="dxa"/>
          </w:tcPr>
          <w:p w14:paraId="71374BB5" w14:textId="77777777" w:rsidR="000E05FE" w:rsidRDefault="000E05FE" w:rsidP="001D2177">
            <w:pPr>
              <w:spacing w:line="276" w:lineRule="auto"/>
              <w:jc w:val="center"/>
            </w:pPr>
          </w:p>
        </w:tc>
        <w:tc>
          <w:tcPr>
            <w:tcW w:w="2041" w:type="dxa"/>
            <w:hideMark/>
          </w:tcPr>
          <w:p w14:paraId="71606266" w14:textId="77777777" w:rsidR="000E05FE" w:rsidRDefault="000E05FE" w:rsidP="001D2177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134" w:type="dxa"/>
          </w:tcPr>
          <w:p w14:paraId="19ABE8CE" w14:textId="77777777" w:rsidR="000E05FE" w:rsidRDefault="000E05FE" w:rsidP="001D2177">
            <w:pPr>
              <w:spacing w:line="276" w:lineRule="auto"/>
              <w:jc w:val="center"/>
            </w:pPr>
          </w:p>
        </w:tc>
        <w:tc>
          <w:tcPr>
            <w:tcW w:w="3686" w:type="dxa"/>
            <w:hideMark/>
          </w:tcPr>
          <w:p w14:paraId="730EE327" w14:textId="77777777" w:rsidR="000E05FE" w:rsidRDefault="000E05FE" w:rsidP="001D2177">
            <w:pPr>
              <w:spacing w:line="276" w:lineRule="auto"/>
              <w:jc w:val="center"/>
            </w:pPr>
            <w:r>
              <w:t>(инициалы и фамилия)</w:t>
            </w:r>
          </w:p>
        </w:tc>
      </w:tr>
    </w:tbl>
    <w:p w14:paraId="69CFD4C8" w14:textId="77777777" w:rsidR="000E05FE" w:rsidRDefault="000E05FE" w:rsidP="000E05FE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510"/>
        <w:gridCol w:w="397"/>
        <w:gridCol w:w="255"/>
        <w:gridCol w:w="1531"/>
        <w:gridCol w:w="397"/>
        <w:gridCol w:w="369"/>
        <w:gridCol w:w="340"/>
      </w:tblGrid>
      <w:tr w:rsidR="000E05FE" w:rsidRPr="00700225" w14:paraId="0EFA3BB2" w14:textId="77777777" w:rsidTr="001D2177">
        <w:tc>
          <w:tcPr>
            <w:tcW w:w="2268" w:type="dxa"/>
            <w:vAlign w:val="bottom"/>
            <w:hideMark/>
          </w:tcPr>
          <w:p w14:paraId="6522F716" w14:textId="77777777" w:rsidR="000E05FE" w:rsidRDefault="000E05FE" w:rsidP="001D21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DFF8E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14:paraId="5BF1A807" w14:textId="77777777" w:rsidR="000E05FE" w:rsidRDefault="000E05FE" w:rsidP="001D217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7EC48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70C07AE4" w14:textId="77777777" w:rsidR="000E05FE" w:rsidRDefault="000E05FE" w:rsidP="001D21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77CE2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22BEADEA" w14:textId="77777777" w:rsidR="000E05FE" w:rsidRDefault="000E05FE" w:rsidP="001D217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2AC40" w14:textId="77777777" w:rsidR="000E05FE" w:rsidRDefault="000E05FE" w:rsidP="001D21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14:paraId="3536B63E" w14:textId="77777777" w:rsidR="000E05FE" w:rsidRDefault="000E05FE" w:rsidP="001D217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0D0E6F8" w14:textId="77777777" w:rsidR="000E05FE" w:rsidRDefault="000E05FE" w:rsidP="000E05FE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84"/>
        <w:gridCol w:w="2041"/>
        <w:gridCol w:w="283"/>
        <w:gridCol w:w="3686"/>
      </w:tblGrid>
      <w:tr w:rsidR="000E05FE" w:rsidRPr="00700225" w14:paraId="4A0213C0" w14:textId="77777777" w:rsidTr="001D217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980A0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E084D60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D07C8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0706E6F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945A8" w14:textId="77777777" w:rsidR="000E05FE" w:rsidRDefault="000E05FE" w:rsidP="001D21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05FE" w:rsidRPr="00700225" w14:paraId="3118AE6B" w14:textId="77777777" w:rsidTr="001D2177">
        <w:tc>
          <w:tcPr>
            <w:tcW w:w="3686" w:type="dxa"/>
            <w:hideMark/>
          </w:tcPr>
          <w:p w14:paraId="4CBC7ECC" w14:textId="77777777" w:rsidR="000E05FE" w:rsidRDefault="000E05FE" w:rsidP="001D2177">
            <w:pPr>
              <w:spacing w:line="276" w:lineRule="auto"/>
              <w:jc w:val="center"/>
            </w:pPr>
            <w:r>
              <w:t>(должность лица,</w:t>
            </w:r>
            <w:r>
              <w:br/>
              <w:t>зарегистрировавшего уведомление)</w:t>
            </w:r>
          </w:p>
        </w:tc>
        <w:tc>
          <w:tcPr>
            <w:tcW w:w="284" w:type="dxa"/>
          </w:tcPr>
          <w:p w14:paraId="76592DF9" w14:textId="77777777" w:rsidR="000E05FE" w:rsidRDefault="000E05FE" w:rsidP="001D2177">
            <w:pPr>
              <w:spacing w:line="276" w:lineRule="auto"/>
              <w:jc w:val="center"/>
            </w:pPr>
          </w:p>
        </w:tc>
        <w:tc>
          <w:tcPr>
            <w:tcW w:w="2041" w:type="dxa"/>
            <w:hideMark/>
          </w:tcPr>
          <w:p w14:paraId="5645AFCD" w14:textId="77777777" w:rsidR="000E05FE" w:rsidRDefault="000E05FE" w:rsidP="001D2177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14:paraId="4A763F89" w14:textId="77777777" w:rsidR="000E05FE" w:rsidRDefault="000E05FE" w:rsidP="001D2177">
            <w:pPr>
              <w:spacing w:line="276" w:lineRule="auto"/>
              <w:jc w:val="center"/>
            </w:pPr>
          </w:p>
        </w:tc>
        <w:tc>
          <w:tcPr>
            <w:tcW w:w="3686" w:type="dxa"/>
            <w:hideMark/>
          </w:tcPr>
          <w:p w14:paraId="35705279" w14:textId="77777777" w:rsidR="000E05FE" w:rsidRDefault="000E05FE" w:rsidP="001D2177">
            <w:pPr>
              <w:spacing w:line="276" w:lineRule="auto"/>
              <w:jc w:val="center"/>
            </w:pPr>
            <w:r>
              <w:t>(инициалы и фамилия)</w:t>
            </w:r>
          </w:p>
        </w:tc>
      </w:tr>
    </w:tbl>
    <w:p w14:paraId="1AE81D22" w14:textId="77777777" w:rsidR="000E05FE" w:rsidRDefault="000E05FE" w:rsidP="000E05FE">
      <w:pPr>
        <w:rPr>
          <w:sz w:val="2"/>
          <w:szCs w:val="2"/>
        </w:rPr>
      </w:pPr>
    </w:p>
    <w:p w14:paraId="55B26828" w14:textId="77777777" w:rsidR="000E05FE" w:rsidRDefault="000E05FE" w:rsidP="000E05F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63AC15C" w14:textId="77777777" w:rsidR="007C75B2" w:rsidRDefault="007C75B2"/>
    <w:sectPr w:rsidR="007C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2A"/>
    <w:rsid w:val="000E05FE"/>
    <w:rsid w:val="0017392A"/>
    <w:rsid w:val="007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B952"/>
  <w15:chartTrackingRefBased/>
  <w15:docId w15:val="{DF102D00-F38E-4F4F-9653-EAAAE01F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0E05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E05FE"/>
    <w:pPr>
      <w:widowControl w:val="0"/>
      <w:autoSpaceDE w:val="0"/>
      <w:autoSpaceDN w:val="0"/>
      <w:adjustRightInd w:val="0"/>
      <w:spacing w:line="230" w:lineRule="exact"/>
      <w:ind w:hanging="403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E05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05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E05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05F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0E05F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0E05F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uiPriority w:val="99"/>
    <w:rsid w:val="000E05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Корпуснова Юлия Алексеевна</dc:creator>
  <cp:keywords/>
  <dc:description/>
  <cp:lastModifiedBy>Корпуснова Юлия Алексеевна</cp:lastModifiedBy>
  <cp:revision>2</cp:revision>
  <dcterms:created xsi:type="dcterms:W3CDTF">2022-05-11T14:08:00Z</dcterms:created>
  <dcterms:modified xsi:type="dcterms:W3CDTF">2022-05-11T14:08:00Z</dcterms:modified>
</cp:coreProperties>
</file>